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暑期</w:t>
      </w:r>
      <w:bookmarkStart w:id="0" w:name="_GoBack"/>
      <w:bookmarkEnd w:id="0"/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2</w:t>
      </w:r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7496AD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B7FDC"/>
    <w:rsid w:val="1E75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0</TotalTime>
  <ScaleCrop>false</ScaleCrop>
  <LinksUpToDate>false</LinksUpToDate>
  <CharactersWithSpaces>1137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2026-03-21T05:43:00Z</dcterms:created>
  <dc:creator>HUAWEI</dc:creator>
  <cp:lastModifiedBy>WPS_1778470474</cp:lastModifiedBy>
  <dcterms:modified xsi:type="dcterms:W3CDTF">2026-09-10T07:07:23Z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eyJoZGlkIjoiMTU1ODM5Mzc3MjY2MTk5YTdlNTJiMzFmYmVmMWYyYzIiLCJ1c2VySWQiOiIxODMyNTkwMzIyIn0=</vt:lpwstr>
  </property>
  <property fmtid="{D5CDD505-2E9C-101B-9397-08002B2CF9AE}" pid="4" name="ICV">
    <vt:lpwstr>213CBB8EB8284009B740002473677DEF_12</vt:lpwstr>
  </property>
</Properties>
</file>